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F1" w:rsidRPr="006D7AF1" w:rsidRDefault="006D7AF1" w:rsidP="006D7A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AF1">
        <w:rPr>
          <w:rFonts w:ascii="Times New Roman" w:hAnsi="Times New Roman" w:cs="Times New Roman"/>
          <w:b/>
          <w:sz w:val="36"/>
          <w:szCs w:val="36"/>
        </w:rPr>
        <w:t xml:space="preserve">Рекомендации по составлению </w:t>
      </w:r>
      <w:proofErr w:type="spellStart"/>
      <w:r w:rsidRPr="006D7AF1">
        <w:rPr>
          <w:rFonts w:ascii="Times New Roman" w:hAnsi="Times New Roman" w:cs="Times New Roman"/>
          <w:b/>
          <w:sz w:val="36"/>
          <w:szCs w:val="36"/>
        </w:rPr>
        <w:t>самопрезентации</w:t>
      </w:r>
      <w:proofErr w:type="spellEnd"/>
    </w:p>
    <w:p w:rsidR="006D7AF1" w:rsidRPr="006D7AF1" w:rsidRDefault="006D7AF1" w:rsidP="006D7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 Идеальная работа с зарплатой мечты — цель каждого соискателя. 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В погоне за соблазнительными вакансиями приходится раз за  разом сталкиваться с прохождением пугающего многих собеседования. Для чего же оно нужно? Одни полагают, что для отбора наиболее подходящего кандидата, другие — для издевательства над соискателями. 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На самом деле, собеседование — лакмусовая бумажка для работодателя. 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D7AF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6D7AF1">
        <w:rPr>
          <w:rFonts w:ascii="Times New Roman" w:hAnsi="Times New Roman" w:cs="Times New Roman"/>
          <w:sz w:val="28"/>
          <w:szCs w:val="28"/>
        </w:rPr>
        <w:t xml:space="preserve"> общения человек демонстрирует себя лучше всего. Общительность, коммуникабельность и множество других характеристик, написанных в резюме, ничто по сравнению с живым диалогом. Манеры и образ мышления — важные моменты, на которые обратит в первую очередь интервьюер. Кроме профессиональных качеств оценивается умение преподнести себя. Целостная личность — идеальный претендент для любого работодателя.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Хорошим образцом </w:t>
      </w:r>
      <w:proofErr w:type="spellStart"/>
      <w:r w:rsidRPr="006D7AF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D7AF1">
        <w:rPr>
          <w:rFonts w:ascii="Times New Roman" w:hAnsi="Times New Roman" w:cs="Times New Roman"/>
          <w:sz w:val="28"/>
          <w:szCs w:val="28"/>
        </w:rPr>
        <w:t xml:space="preserve"> на собеседовании послужит уверенное и уместное поведение. Этому поспособствует знание элементарных основ этикета. Соискателю стоит заранее позаботиться о соблюдении отведенных для собеседования временных рамок. Никаких опозданий, неопрятного внешнего вида и подобных проявлений непрофессионального поведения. Если кандидат заявляет о себе, как о высококлассном специалисте, то нужно соответствовать уровню.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D7AF1">
        <w:rPr>
          <w:rFonts w:ascii="Times New Roman" w:hAnsi="Times New Roman" w:cs="Times New Roman"/>
          <w:b/>
          <w:sz w:val="28"/>
          <w:szCs w:val="28"/>
        </w:rPr>
        <w:t xml:space="preserve">Почему так </w:t>
      </w:r>
      <w:proofErr w:type="gramStart"/>
      <w:r w:rsidRPr="006D7AF1">
        <w:rPr>
          <w:rFonts w:ascii="Times New Roman" w:hAnsi="Times New Roman" w:cs="Times New Roman"/>
          <w:b/>
          <w:sz w:val="28"/>
          <w:szCs w:val="28"/>
        </w:rPr>
        <w:t>важна</w:t>
      </w:r>
      <w:proofErr w:type="gramEnd"/>
      <w:r w:rsidRPr="006D7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AF1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6D7AF1">
        <w:rPr>
          <w:rFonts w:ascii="Times New Roman" w:hAnsi="Times New Roman" w:cs="Times New Roman"/>
          <w:b/>
          <w:sz w:val="28"/>
          <w:szCs w:val="28"/>
        </w:rPr>
        <w:t xml:space="preserve"> на собеседовании?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Любое взаимодействие между людьми начинается со знакомства, и от того насколько хорошо оно прошло, зависит их дальнейшее общение. В данном </w:t>
      </w:r>
      <w:proofErr w:type="gramStart"/>
      <w:r w:rsidRPr="006D7A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D7AF1">
        <w:rPr>
          <w:rFonts w:ascii="Times New Roman" w:hAnsi="Times New Roman" w:cs="Times New Roman"/>
          <w:sz w:val="28"/>
          <w:szCs w:val="28"/>
        </w:rPr>
        <w:t xml:space="preserve"> работа ничем не отличается от обычной жизни. При заявлении о себе, как о кандидате на вакантную должность, необходимо выбрать наиболее выгодный вариант подачи информации. Детальная проработка данных, связанных с профессиональной деятельностью, позволит составить привлекательное для работодателя резюме. Оно станет идеальной основой для дальнейшей подготовки.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Рассказ о себе — обязательный пункт собеседования. Примерно за несколько минут нужно суметь рассказать об имеющемся опыте и личных достижениях. Для оптимального структурирования информации полезно составить план и написать мини-сочинение о себе.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Акцентировать внимание стоит на фактических результатах, которых удалось добиться на предыдущих местах работы. Кандидат должен определить первостепенные факты из трудового опыта, которые заинтересуют предполагаемого работодателя.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Обязательные требования к вакансии можно найти в объявлении. В </w:t>
      </w:r>
      <w:proofErr w:type="gramStart"/>
      <w:r w:rsidRPr="006D7AF1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6D7AF1">
        <w:rPr>
          <w:rFonts w:ascii="Times New Roman" w:hAnsi="Times New Roman" w:cs="Times New Roman"/>
          <w:sz w:val="28"/>
          <w:szCs w:val="28"/>
        </w:rPr>
        <w:t xml:space="preserve"> стоит поискать информацию о важных личных качествах для </w:t>
      </w:r>
      <w:r w:rsidRPr="006D7AF1">
        <w:rPr>
          <w:rFonts w:ascii="Times New Roman" w:hAnsi="Times New Roman" w:cs="Times New Roman"/>
          <w:sz w:val="28"/>
          <w:szCs w:val="28"/>
        </w:rPr>
        <w:lastRenderedPageBreak/>
        <w:t>данных специалистов. На основе полученного материала составить рассказ о себе, дополнив его реальными фактами. Не обязательно подробно описывать каждое место работы, достаточно сделать акцент на важных моментах.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6D7AF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6D7AF1">
        <w:rPr>
          <w:rFonts w:ascii="Times New Roman" w:hAnsi="Times New Roman" w:cs="Times New Roman"/>
          <w:sz w:val="28"/>
          <w:szCs w:val="28"/>
        </w:rPr>
        <w:t xml:space="preserve"> — значимая часть, от удачной проработки которой зависит, получит соискатель вакантное место или нет. Без подготовки будет сложно представить свою кандидатуру в нужном ракурсе. Процесс </w:t>
      </w:r>
      <w:proofErr w:type="spellStart"/>
      <w:r w:rsidRPr="006D7AF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D7AF1">
        <w:rPr>
          <w:rFonts w:ascii="Times New Roman" w:hAnsi="Times New Roman" w:cs="Times New Roman"/>
          <w:sz w:val="28"/>
          <w:szCs w:val="28"/>
        </w:rPr>
        <w:t xml:space="preserve"> можно разделить на три этапа: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•</w:t>
      </w:r>
      <w:r w:rsidRPr="006D7AF1">
        <w:rPr>
          <w:rFonts w:ascii="Times New Roman" w:hAnsi="Times New Roman" w:cs="Times New Roman"/>
          <w:sz w:val="28"/>
          <w:szCs w:val="28"/>
        </w:rPr>
        <w:tab/>
        <w:t>составление резюме,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•</w:t>
      </w:r>
      <w:r w:rsidRPr="006D7AF1">
        <w:rPr>
          <w:rFonts w:ascii="Times New Roman" w:hAnsi="Times New Roman" w:cs="Times New Roman"/>
          <w:sz w:val="28"/>
          <w:szCs w:val="28"/>
        </w:rPr>
        <w:tab/>
        <w:t>телефонный разговор,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•</w:t>
      </w:r>
      <w:r w:rsidRPr="006D7AF1">
        <w:rPr>
          <w:rFonts w:ascii="Times New Roman" w:hAnsi="Times New Roman" w:cs="Times New Roman"/>
          <w:sz w:val="28"/>
          <w:szCs w:val="28"/>
        </w:rPr>
        <w:tab/>
        <w:t>собеседование.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Остановимся на каждом из них, но особое внимание уделим последнему. Резюме — краткое эссе о кандидате, включающее его опыт работы, образование, личные и профессиональные достижения. Оно составляется для отправки работодателю, и играет роль заявки на вакансию. Резюме формируется для каждого случая с необходимыми изменениями и дополнениями. Желательно избегать шаблонности, создать выделяющийся на общем фоне документ.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Подготовка к телефонному разговору осуществляется на основе резюме. Составленный рассказ о себе нужно прочитать вслух и выучить. Можно даже записать и прослушать, а затем скорректировать — поработать над дикцией, добавить уверенности и твердости голосу, выбрать подходящую интонацию. Разговор по телефону потребует от соискателя не меньшей концентрации, чем само собеседование. Проработайте вопросы, которые интервьюер может задать; отвечайте уверенно и с расстановкой.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Соблюдение основных правил составления резюме и телефонного разговора обеспечит соискателя хорошей базой для дальнейшего пути к желаемой вакансии. Теперь необходимо понять, как презентовать себя на собеседовании. От личного общения с интервьюером зависит вероятность трудоустройства в данной компании. Уверенность и открытость — важные черты, которые желают видеть в каждом претенденте. Но как их грамотно продемонстрировать? Ниже представлен ряд рекомендаций, чтобы «вкусно» подать и продать себя.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D7AF1">
        <w:rPr>
          <w:rFonts w:ascii="Times New Roman" w:hAnsi="Times New Roman" w:cs="Times New Roman"/>
          <w:b/>
          <w:sz w:val="28"/>
          <w:szCs w:val="28"/>
        </w:rPr>
        <w:t xml:space="preserve">Основы удачной </w:t>
      </w:r>
      <w:proofErr w:type="spellStart"/>
      <w:r w:rsidRPr="006D7AF1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  <w:r w:rsidRPr="006D7AF1">
        <w:rPr>
          <w:rFonts w:ascii="Times New Roman" w:hAnsi="Times New Roman" w:cs="Times New Roman"/>
          <w:b/>
          <w:sz w:val="28"/>
          <w:szCs w:val="28"/>
        </w:rPr>
        <w:t xml:space="preserve"> на собеседовании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 </w:t>
      </w:r>
      <w:r w:rsidRPr="006D7AF1">
        <w:rPr>
          <w:rFonts w:ascii="Times New Roman" w:hAnsi="Times New Roman" w:cs="Times New Roman"/>
          <w:sz w:val="28"/>
          <w:szCs w:val="28"/>
        </w:rPr>
        <w:tab/>
        <w:t>После того, как резюме было отправлено, состоялся первый телефонный разговор, и соискателя пригласили на собеседование, пришло время заняться подготовкой к встрече. Начать стоит с эмоционального настроя. Вера в свои силы и уверенность в уровне мастерства поможет быстро и эффективно подготовиться к собеседованию.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Изучение самых популярных вопросов, которые могут быть заданы, предотвратит неприятные сюрпризы во время встречи. Помимо теоретической части нужно знать, как себя вести на собеседовании.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К общим рекомендациям при встрече с </w:t>
      </w:r>
      <w:proofErr w:type="spellStart"/>
      <w:r w:rsidRPr="006D7AF1">
        <w:rPr>
          <w:rFonts w:ascii="Times New Roman" w:hAnsi="Times New Roman" w:cs="Times New Roman"/>
          <w:sz w:val="28"/>
          <w:szCs w:val="28"/>
        </w:rPr>
        <w:t>рекрутером</w:t>
      </w:r>
      <w:proofErr w:type="spellEnd"/>
      <w:r w:rsidRPr="006D7AF1">
        <w:rPr>
          <w:rFonts w:ascii="Times New Roman" w:hAnsi="Times New Roman" w:cs="Times New Roman"/>
          <w:sz w:val="28"/>
          <w:szCs w:val="28"/>
        </w:rPr>
        <w:t xml:space="preserve"> или прямым работодателем можно отнести пунктуальность, отсутствие раздражителей </w:t>
      </w:r>
      <w:r w:rsidRPr="006D7AF1">
        <w:rPr>
          <w:rFonts w:ascii="Times New Roman" w:hAnsi="Times New Roman" w:cs="Times New Roman"/>
          <w:sz w:val="28"/>
          <w:szCs w:val="28"/>
        </w:rPr>
        <w:lastRenderedPageBreak/>
        <w:t>(отключить телефоны и другие устройства, отвлекающие внимание), доброжелательность. Профессионализм кандидата заключается в умении расставлять приоритеты и грамотно вести диалог. Крик, нервозность и излишняя эмоциональность сведут на нет все ранее приложенные усилия. Восемь простых правил позволят справиться с волнением и почувствовать себя увереннее в незнакомой обстановке.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1.</w:t>
      </w:r>
      <w:r w:rsidRPr="006D7AF1">
        <w:rPr>
          <w:rFonts w:ascii="Times New Roman" w:hAnsi="Times New Roman" w:cs="Times New Roman"/>
          <w:sz w:val="28"/>
          <w:szCs w:val="28"/>
        </w:rPr>
        <w:tab/>
        <w:t>Правило «семи секунд» — первое впечатление.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Оценка кандидата начинается с первой секунды встречи. После приглашения необходимо войти в кабинет. </w:t>
      </w:r>
      <w:proofErr w:type="gramStart"/>
      <w:r w:rsidRPr="006D7AF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D7AF1">
        <w:rPr>
          <w:rFonts w:ascii="Times New Roman" w:hAnsi="Times New Roman" w:cs="Times New Roman"/>
          <w:sz w:val="28"/>
          <w:szCs w:val="28"/>
        </w:rPr>
        <w:t xml:space="preserve"> имеет осанка: нельзя сутулиться. Поза должна соответствовать виду победителя — поднятая голова, расправленные плечи. Рукопожатие должно быть крепким и уверенным, ладони сухими.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2.</w:t>
      </w:r>
      <w:r w:rsidRPr="006D7AF1">
        <w:rPr>
          <w:rFonts w:ascii="Times New Roman" w:hAnsi="Times New Roman" w:cs="Times New Roman"/>
          <w:sz w:val="28"/>
          <w:szCs w:val="28"/>
        </w:rPr>
        <w:tab/>
        <w:t>Правило «тридцати секунд» — располагаем в себе интервьюера.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При подборе одежды обратите внимание на </w:t>
      </w:r>
      <w:proofErr w:type="gramStart"/>
      <w:r w:rsidRPr="006D7AF1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Pr="006D7AF1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proofErr w:type="spellStart"/>
      <w:r w:rsidRPr="006D7AF1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Pr="006D7AF1">
        <w:rPr>
          <w:rFonts w:ascii="Times New Roman" w:hAnsi="Times New Roman" w:cs="Times New Roman"/>
          <w:sz w:val="28"/>
          <w:szCs w:val="28"/>
        </w:rPr>
        <w:t xml:space="preserve">. Стоит отдать предпочтение деловому стилю без лишних аксессуаров (допускается надеть обручальное кольцо и неброские серьги). </w:t>
      </w:r>
      <w:proofErr w:type="gramStart"/>
      <w:r w:rsidRPr="006D7AF1">
        <w:rPr>
          <w:rFonts w:ascii="Times New Roman" w:hAnsi="Times New Roman" w:cs="Times New Roman"/>
          <w:sz w:val="28"/>
          <w:szCs w:val="28"/>
        </w:rPr>
        <w:t>Опрятный внешний вид располагает к общению (одежда и обувь должны быть чистыми, дыхание свежим).</w:t>
      </w:r>
      <w:proofErr w:type="gramEnd"/>
      <w:r w:rsidRPr="006D7AF1">
        <w:rPr>
          <w:rFonts w:ascii="Times New Roman" w:hAnsi="Times New Roman" w:cs="Times New Roman"/>
          <w:sz w:val="28"/>
          <w:szCs w:val="28"/>
        </w:rPr>
        <w:t xml:space="preserve"> Поработайте над тембром голоса. Уверенное приветствие и последующее общение продемонстрируют готовность вести конструктивный диалог.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3.</w:t>
      </w:r>
      <w:r w:rsidRPr="006D7AF1">
        <w:rPr>
          <w:rFonts w:ascii="Times New Roman" w:hAnsi="Times New Roman" w:cs="Times New Roman"/>
          <w:sz w:val="28"/>
          <w:szCs w:val="28"/>
        </w:rPr>
        <w:tab/>
        <w:t>Рассказ о себе — демонстрация профессионализма.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Составленный на основе резюме и заранее проработанный краткий пересказ достижений и навыков, поможет за короткое время донести важные сведения до интервьюера. Нужно использовать даты, цифры, играть с процентами и обращать внимание на результаты, которых удалось достичь на той или иной должности. Следует упомянуть и о личных достижениях. Стоит использовать глаголы совершенного вида (разработал, внедрил, улучшил и т.п.), они подчеркнут законченность указанных действий, их результативную ценность. Итогом рассказа должно стать представление о соискателе, как о незаменимом специалисте, без которого компании сложно будет обойтись.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4.</w:t>
      </w:r>
      <w:r w:rsidRPr="006D7AF1">
        <w:rPr>
          <w:rFonts w:ascii="Times New Roman" w:hAnsi="Times New Roman" w:cs="Times New Roman"/>
          <w:sz w:val="28"/>
          <w:szCs w:val="28"/>
        </w:rPr>
        <w:tab/>
        <w:t>Немые «враги» — важность невербальных средств.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Общаясь с интервьюером, следует контролировать язык тела. Никаких скрещенных на груди рук или ног, чрезмерной жестикуляции или ерзания на стуле — все это признаки закрытости и нежелания вести диалог. Скептицизм и вялое безучастное поведение </w:t>
      </w:r>
      <w:proofErr w:type="gramStart"/>
      <w:r w:rsidRPr="006D7AF1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6D7AF1">
        <w:rPr>
          <w:rFonts w:ascii="Times New Roman" w:hAnsi="Times New Roman" w:cs="Times New Roman"/>
          <w:sz w:val="28"/>
          <w:szCs w:val="28"/>
        </w:rPr>
        <w:t>. Прямая осанка и уверенный взгляд в глаза, уместная улыбка. Необходимо продемонстрировать, что ситуация не вызывает дискомфорта, а разговор интересен.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5.</w:t>
      </w:r>
      <w:r w:rsidRPr="006D7AF1">
        <w:rPr>
          <w:rFonts w:ascii="Times New Roman" w:hAnsi="Times New Roman" w:cs="Times New Roman"/>
          <w:sz w:val="28"/>
          <w:szCs w:val="28"/>
        </w:rPr>
        <w:tab/>
        <w:t>Ответный интерес  — налаживаем контакт.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Не стоит </w:t>
      </w:r>
      <w:proofErr w:type="spellStart"/>
      <w:r w:rsidRPr="006D7AF1">
        <w:rPr>
          <w:rFonts w:ascii="Times New Roman" w:hAnsi="Times New Roman" w:cs="Times New Roman"/>
          <w:sz w:val="28"/>
          <w:szCs w:val="28"/>
        </w:rPr>
        <w:t>зацикливаться</w:t>
      </w:r>
      <w:proofErr w:type="spellEnd"/>
      <w:r w:rsidRPr="006D7AF1">
        <w:rPr>
          <w:rFonts w:ascii="Times New Roman" w:hAnsi="Times New Roman" w:cs="Times New Roman"/>
          <w:sz w:val="28"/>
          <w:szCs w:val="28"/>
        </w:rPr>
        <w:t xml:space="preserve"> только на себе, собеседование — это диалог. Вопросы о компании помогут наладить необходимый уровень доверия и узнать дополнительную информацию. Подробности о вакантной должности сформируют представление о круге обязанностей и возможных перспективах. Не стоит бояться спрашивать: соискатель не выпрашивает рабочее место, он продает свой труд и услуги.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6.</w:t>
      </w:r>
      <w:r w:rsidRPr="006D7AF1">
        <w:rPr>
          <w:rFonts w:ascii="Times New Roman" w:hAnsi="Times New Roman" w:cs="Times New Roman"/>
          <w:sz w:val="28"/>
          <w:szCs w:val="28"/>
        </w:rPr>
        <w:tab/>
        <w:t>Грамотные ответы на задаваемые вопросы.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lastRenderedPageBreak/>
        <w:t xml:space="preserve">Для подтверждения указанной в резюме информации стоит взять на собеседование необходимые документы (паспорт, аттестаты, свидетельства, трудовую книжку). Это позволит избежать голословности. На вопросы следует отвечать четко, не вдаваясь в подробности. Если будет нужно, </w:t>
      </w:r>
      <w:proofErr w:type="gramStart"/>
      <w:r w:rsidRPr="006D7AF1">
        <w:rPr>
          <w:rFonts w:ascii="Times New Roman" w:hAnsi="Times New Roman" w:cs="Times New Roman"/>
          <w:sz w:val="28"/>
          <w:szCs w:val="28"/>
        </w:rPr>
        <w:t>рекруте</w:t>
      </w:r>
      <w:proofErr w:type="gramEnd"/>
      <w:r w:rsidRPr="006D7AF1">
        <w:rPr>
          <w:rFonts w:ascii="Times New Roman" w:hAnsi="Times New Roman" w:cs="Times New Roman"/>
          <w:sz w:val="28"/>
          <w:szCs w:val="28"/>
        </w:rPr>
        <w:t xml:space="preserve"> уточнит. Стоит уделить особое внимание ответам на вопросы, которые затрагивают профессиональную сферу, на их основе строится мнение о соискателе, как о специалисте.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7.</w:t>
      </w:r>
      <w:r w:rsidRPr="006D7AF1">
        <w:rPr>
          <w:rFonts w:ascii="Times New Roman" w:hAnsi="Times New Roman" w:cs="Times New Roman"/>
          <w:sz w:val="28"/>
          <w:szCs w:val="28"/>
        </w:rPr>
        <w:tab/>
        <w:t>Конструктивность и подготовленность.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Желательно чтобы у кандидата на встрече были блокнот и ручка для записи важных моментов, касающихся будущей должности. Использование электронных средств допустимо при условии их уместности. Не стоит на столе перед собой раскладывать все имеющиеся устройства (телефоны, планшеты и т. п.) — это нарушает правила делового этикета и принижает уровень профессионализма. Собранность, логичность действий и последовательность изложения — неоценимые качества, на которых следует сделать акцент. Соискатель должен продемонстрировать заинтересованность в открытой вакансии и, соответственно, работе в компании.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8.</w:t>
      </w:r>
      <w:r w:rsidRPr="006D7AF1">
        <w:rPr>
          <w:rFonts w:ascii="Times New Roman" w:hAnsi="Times New Roman" w:cs="Times New Roman"/>
          <w:sz w:val="28"/>
          <w:szCs w:val="28"/>
        </w:rPr>
        <w:tab/>
        <w:t>Завершение встречи.</w:t>
      </w:r>
    </w:p>
    <w:p w:rsidR="006D7AF1" w:rsidRPr="006D7AF1" w:rsidRDefault="006D7AF1" w:rsidP="006D7AF1">
      <w:pPr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            На заключительном этапе можно поинтересоваться, когда ждать звонка с решением относительно вакансии. Если соискатель предложил перезвонить в определенное время, то обязательно стоит звонить именно в указанный день и час. После этого уместно сказать несколько общих фраз и, поблагодарив собеседника за уделенное время, уйти. Теперь остается только ждать решения работодателя. Возможно, назначат еще одно собеседование или сразу сообщат ответ.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Хорошим примером презентации себя на собеседовании может послужить обычная реклама. Претендент должен не только представить свои конкурентоспособные качества и достижения, но и проанализировать общий фон компании (деятельность, пути развития, перспективы на рынке). Это позволит ему свободно ориентироваться в потребностях предполагаемого работодателя, выяснить его слабые стороны. Другими словами, реальная оценка компании даст возможность кандидату уверенно чувствовать себя на собеседовании и компетентно отвечать на задаваемые вопросы, а также выгодно себя продавать.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D7AF1">
        <w:rPr>
          <w:rFonts w:ascii="Times New Roman" w:hAnsi="Times New Roman" w:cs="Times New Roman"/>
          <w:b/>
          <w:sz w:val="28"/>
          <w:szCs w:val="28"/>
        </w:rPr>
        <w:t>Отрицательный результат — не конец жизни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 </w:t>
      </w:r>
      <w:r w:rsidRPr="006D7AF1">
        <w:rPr>
          <w:rFonts w:ascii="Times New Roman" w:hAnsi="Times New Roman" w:cs="Times New Roman"/>
          <w:sz w:val="28"/>
          <w:szCs w:val="28"/>
        </w:rPr>
        <w:tab/>
        <w:t>Зная главные секреты успешного собеседования, соискатель без проблем грамотно представит себя предполагаемому работодателю, как специалиста. Успех зависит от множества факторов, и не всегда они касаются профессиональных каче</w:t>
      </w:r>
      <w:proofErr w:type="gramStart"/>
      <w:r w:rsidRPr="006D7AF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7AF1">
        <w:rPr>
          <w:rFonts w:ascii="Times New Roman" w:hAnsi="Times New Roman" w:cs="Times New Roman"/>
          <w:sz w:val="28"/>
          <w:szCs w:val="28"/>
        </w:rPr>
        <w:t>етендента.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Собеседование — диалог, взаимодействие двух посторонних людей. Интервьюер может по каким-либо личным причинам испытать неприязнь к соискателю (возраст, пол, поведение и т. п.), и от этого никто не застрахован. </w:t>
      </w:r>
      <w:r w:rsidRPr="006D7AF1">
        <w:rPr>
          <w:rFonts w:ascii="Times New Roman" w:hAnsi="Times New Roman" w:cs="Times New Roman"/>
          <w:sz w:val="28"/>
          <w:szCs w:val="28"/>
        </w:rPr>
        <w:lastRenderedPageBreak/>
        <w:t>Человеческий фактор довольно часто берет верх над профессиональной беспристрастностью.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>Результат собеседования может быть отрицательным даже при условии соблюдения всех рекомендаций. Стоит воспринимать это как бесценный опыт, из которого следует извлечь урок. Необходимо проанализировать свое поведение и разобрать встречу. Сделать определенные выводы и в дальнейшем работать над улучшением слабых сторон. Встреча с предполагаемым работодателем или интервьюером — игра, у которой есть свои правила, изучая их можно продвинуться очень далеко и получить желаемую должность.</w:t>
      </w:r>
    </w:p>
    <w:p w:rsidR="006D7AF1" w:rsidRPr="006D7AF1" w:rsidRDefault="006D7AF1" w:rsidP="006D7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7AF1">
        <w:rPr>
          <w:rFonts w:ascii="Times New Roman" w:hAnsi="Times New Roman" w:cs="Times New Roman"/>
          <w:sz w:val="28"/>
          <w:szCs w:val="28"/>
        </w:rPr>
        <w:t xml:space="preserve">Идеального образца </w:t>
      </w:r>
      <w:proofErr w:type="spellStart"/>
      <w:r w:rsidRPr="006D7AF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D7AF1">
        <w:rPr>
          <w:rFonts w:ascii="Times New Roman" w:hAnsi="Times New Roman" w:cs="Times New Roman"/>
          <w:sz w:val="28"/>
          <w:szCs w:val="28"/>
        </w:rPr>
        <w:t xml:space="preserve"> на собеседовании нет, также как и не существует стопроцентного способа получать желаемую работу баз труда. Использование советов и оттачивание коммуникативных навыков — нужная для каждого соискателя деятельность, которая поможет обрести уверенность и самообладание в стрессовых ситуациях. Приложить усилия придется в любом случае. Возможно, потребуется пройти 20 собеседований на разные вакансии, прежде чем добиться ответного звонка с утверждением кандидатуры на должность. Это игра, и исход ее не предсказуем.</w:t>
      </w:r>
      <w:bookmarkStart w:id="0" w:name="_GoBack"/>
      <w:bookmarkEnd w:id="0"/>
    </w:p>
    <w:p w:rsidR="006D7AF1" w:rsidRPr="006D7AF1" w:rsidRDefault="006D7AF1" w:rsidP="006D7A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6224" w:rsidRPr="006D7AF1" w:rsidRDefault="00536224">
      <w:pPr>
        <w:rPr>
          <w:rFonts w:ascii="Times New Roman" w:hAnsi="Times New Roman" w:cs="Times New Roman"/>
          <w:sz w:val="28"/>
          <w:szCs w:val="28"/>
        </w:rPr>
      </w:pPr>
    </w:p>
    <w:sectPr w:rsidR="00536224" w:rsidRPr="006D7AF1" w:rsidSect="0053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7AF1"/>
    <w:rsid w:val="00536224"/>
    <w:rsid w:val="006D7AF1"/>
    <w:rsid w:val="00876E6F"/>
    <w:rsid w:val="00A2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9864</Characters>
  <Application>Microsoft Office Word</Application>
  <DocSecurity>0</DocSecurity>
  <Lines>82</Lines>
  <Paragraphs>23</Paragraphs>
  <ScaleCrop>false</ScaleCrop>
  <Company>Grizli777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a.yarantseva</dc:creator>
  <cp:keywords/>
  <dc:description/>
  <cp:lastModifiedBy>a.yarantseva</cp:lastModifiedBy>
  <cp:revision>2</cp:revision>
  <dcterms:created xsi:type="dcterms:W3CDTF">2015-11-30T01:24:00Z</dcterms:created>
  <dcterms:modified xsi:type="dcterms:W3CDTF">2015-11-30T01:25:00Z</dcterms:modified>
</cp:coreProperties>
</file>